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90" w:rsidRPr="00337B29" w:rsidRDefault="00337B29" w:rsidP="00337B29">
      <w:pPr>
        <w:pStyle w:val="Citadestacada"/>
        <w:spacing w:before="720"/>
        <w:rPr>
          <w:rStyle w:val="Textoennegrita"/>
          <w:sz w:val="24"/>
          <w:szCs w:val="24"/>
        </w:rPr>
      </w:pPr>
      <w:r w:rsidRPr="00337B29">
        <w:rPr>
          <w:rStyle w:val="Textoennegrita"/>
          <w:sz w:val="24"/>
          <w:szCs w:val="24"/>
        </w:rPr>
        <w:t>SOLICITUD DE RESERVA DE AUDIOVISUALES</w:t>
      </w:r>
    </w:p>
    <w:p w:rsidR="00337B29" w:rsidRDefault="00337B29" w:rsidP="00073897"/>
    <w:p w:rsidR="00337B29" w:rsidRDefault="00337B29" w:rsidP="00337B29">
      <w:pPr>
        <w:spacing w:before="480"/>
      </w:pPr>
      <w:r>
        <w:t>Nombre y Apellidos del solicitante:</w:t>
      </w:r>
    </w:p>
    <w:p w:rsidR="00337B29" w:rsidRDefault="00337B29" w:rsidP="00073897">
      <w:r>
        <w:t>Teléfono:</w:t>
      </w:r>
    </w:p>
    <w:p w:rsidR="00337B29" w:rsidRDefault="00337B29" w:rsidP="00073897">
      <w:r>
        <w:t>Correo:</w:t>
      </w:r>
    </w:p>
    <w:p w:rsidR="00337B29" w:rsidRDefault="00337B29" w:rsidP="00073897">
      <w:r>
        <w:t>Departamento:</w:t>
      </w:r>
    </w:p>
    <w:p w:rsidR="00337B29" w:rsidRDefault="00337B29" w:rsidP="00073897"/>
    <w:p w:rsidR="00337B29" w:rsidRPr="00337B29" w:rsidRDefault="00337B29" w:rsidP="00337B29">
      <w:pPr>
        <w:spacing w:before="480" w:after="480"/>
        <w:rPr>
          <w:b/>
          <w:i/>
          <w:spacing w:val="40"/>
          <w:sz w:val="24"/>
          <w:szCs w:val="24"/>
          <w:u w:val="single"/>
        </w:rPr>
      </w:pPr>
      <w:r w:rsidRPr="00337B29">
        <w:rPr>
          <w:b/>
          <w:i/>
          <w:spacing w:val="40"/>
          <w:sz w:val="24"/>
          <w:szCs w:val="24"/>
          <w:u w:val="single"/>
        </w:rPr>
        <w:t>Solicita reserva para utilizar:</w:t>
      </w:r>
    </w:p>
    <w:p w:rsidR="00337B29" w:rsidRDefault="00337B29" w:rsidP="00073897"/>
    <w:p w:rsidR="00337B29" w:rsidRDefault="00337B29" w:rsidP="00073897">
      <w:r>
        <w:t>Actividad a desarrollar:</w:t>
      </w:r>
    </w:p>
    <w:p w:rsidR="00337B29" w:rsidRDefault="00337B29" w:rsidP="00073897">
      <w:r>
        <w:t>Fecha:</w:t>
      </w:r>
    </w:p>
    <w:p w:rsidR="00337B29" w:rsidRDefault="00337B29" w:rsidP="00073897">
      <w:r>
        <w:t>Horario:</w:t>
      </w:r>
    </w:p>
    <w:p w:rsidR="00337B29" w:rsidRDefault="00337B29" w:rsidP="00073897"/>
    <w:p w:rsidR="00337B29" w:rsidRDefault="00337B29" w:rsidP="00073897"/>
    <w:p w:rsidR="00337B29" w:rsidRDefault="00337B29" w:rsidP="00073897"/>
    <w:p w:rsidR="00337B29" w:rsidRDefault="00337B29" w:rsidP="00073897">
      <w:r>
        <w:t>Oviedo</w:t>
      </w:r>
      <w:r>
        <w:tab/>
      </w:r>
      <w:r>
        <w:tab/>
        <w:t>de</w:t>
      </w:r>
      <w:r>
        <w:tab/>
      </w:r>
      <w:r>
        <w:tab/>
      </w:r>
      <w:r>
        <w:tab/>
        <w:t>20</w:t>
      </w:r>
    </w:p>
    <w:p w:rsidR="00337B29" w:rsidRDefault="00337B29" w:rsidP="00073897">
      <w:r>
        <w:t>Firma del solicitante</w:t>
      </w:r>
      <w:bookmarkStart w:id="0" w:name="_GoBack"/>
      <w:bookmarkEnd w:id="0"/>
    </w:p>
    <w:sectPr w:rsidR="00337B29" w:rsidSect="000738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B13" w:rsidRDefault="00C05B13" w:rsidP="00214D82">
      <w:pPr>
        <w:spacing w:after="0" w:line="240" w:lineRule="auto"/>
      </w:pPr>
      <w:r>
        <w:separator/>
      </w:r>
    </w:p>
  </w:endnote>
  <w:endnote w:type="continuationSeparator" w:id="0">
    <w:p w:rsidR="00C05B13" w:rsidRDefault="00C05B13" w:rsidP="00214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D82" w:rsidRPr="004D1E71" w:rsidRDefault="00214D82" w:rsidP="00214D82">
    <w:pPr>
      <w:pStyle w:val="Piedepgina"/>
      <w:ind w:left="-1134"/>
      <w:rPr>
        <w:sz w:val="6"/>
        <w:szCs w:val="6"/>
      </w:rPr>
    </w:pPr>
  </w:p>
  <w:p w:rsidR="004D1E71" w:rsidRPr="004D1E71" w:rsidRDefault="004D1E71" w:rsidP="00214D82">
    <w:pPr>
      <w:pStyle w:val="Piedepgina"/>
      <w:ind w:left="-1134"/>
      <w:rPr>
        <w:sz w:val="6"/>
        <w:szCs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12E" w:rsidRPr="00366703" w:rsidRDefault="00F9712E" w:rsidP="00F9712E">
    <w:pPr>
      <w:pStyle w:val="Textoindependiente2"/>
      <w:spacing w:after="0"/>
      <w:rPr>
        <w:rFonts w:ascii="Calibri" w:hAnsi="Calibri" w:cs="Arial"/>
        <w:b/>
        <w:lang w:val="es-ES_tradn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32A" w:rsidRDefault="006473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B13" w:rsidRDefault="00C05B13" w:rsidP="00214D82">
      <w:pPr>
        <w:spacing w:after="0" w:line="240" w:lineRule="auto"/>
      </w:pPr>
      <w:r>
        <w:separator/>
      </w:r>
    </w:p>
  </w:footnote>
  <w:footnote w:type="continuationSeparator" w:id="0">
    <w:p w:rsidR="00C05B13" w:rsidRDefault="00C05B13" w:rsidP="00214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4D82" w:rsidRDefault="00214D82" w:rsidP="004D1E71">
    <w:pPr>
      <w:pStyle w:val="Encabezado"/>
      <w:tabs>
        <w:tab w:val="clear" w:pos="4252"/>
        <w:tab w:val="clear" w:pos="8504"/>
        <w:tab w:val="left" w:pos="820"/>
      </w:tabs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C0E" w:rsidRPr="00064C0E" w:rsidRDefault="00955AA9" w:rsidP="00064C0E">
    <w:pPr>
      <w:pStyle w:val="Encabezado"/>
      <w:ind w:left="-851"/>
      <w:rPr>
        <w:sz w:val="2"/>
        <w:szCs w:val="2"/>
      </w:rPr>
    </w:pPr>
    <w:r>
      <w:rPr>
        <w:noProof/>
        <w:sz w:val="2"/>
        <w:szCs w:val="2"/>
        <w:lang w:eastAsia="es-ES"/>
      </w:rPr>
      <w:drawing>
        <wp:inline distT="0" distB="0" distL="0" distR="0" wp14:anchorId="7B0ACF65" wp14:editId="68C34BB4">
          <wp:extent cx="6475095" cy="967740"/>
          <wp:effectExtent l="0" t="0" r="1905" b="3810"/>
          <wp:docPr id="1" name="Imagen 1" descr="Enc Fac Biologí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c Fac Biologí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095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32A" w:rsidRDefault="006473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87B0C"/>
    <w:multiLevelType w:val="hybridMultilevel"/>
    <w:tmpl w:val="CBC835C6"/>
    <w:lvl w:ilvl="0" w:tplc="FCF4E430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C52D5"/>
    <w:multiLevelType w:val="hybridMultilevel"/>
    <w:tmpl w:val="02281022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FCB570A"/>
    <w:multiLevelType w:val="hybridMultilevel"/>
    <w:tmpl w:val="CEAC3876"/>
    <w:lvl w:ilvl="0" w:tplc="1974DC36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51023F"/>
    <w:multiLevelType w:val="hybridMultilevel"/>
    <w:tmpl w:val="B890DC4A"/>
    <w:lvl w:ilvl="0" w:tplc="FCF4E430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814D3D"/>
    <w:multiLevelType w:val="hybridMultilevel"/>
    <w:tmpl w:val="CBC835C6"/>
    <w:lvl w:ilvl="0" w:tplc="FCF4E430">
      <w:start w:val="1"/>
      <w:numFmt w:val="decimal"/>
      <w:lvlText w:val="%1."/>
      <w:lvlJc w:val="center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511F39"/>
    <w:multiLevelType w:val="hybridMultilevel"/>
    <w:tmpl w:val="4C1C5AF0"/>
    <w:lvl w:ilvl="0" w:tplc="D10E833E">
      <w:numFmt w:val="bullet"/>
      <w:lvlText w:val="-"/>
      <w:lvlJc w:val="left"/>
      <w:pPr>
        <w:ind w:left="1211" w:hanging="360"/>
      </w:pPr>
      <w:rPr>
        <w:rFonts w:ascii="Cambria" w:eastAsia="MS Mincho" w:hAnsi="Cambri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D82"/>
    <w:rsid w:val="000235CB"/>
    <w:rsid w:val="000366E0"/>
    <w:rsid w:val="00064C0E"/>
    <w:rsid w:val="00073897"/>
    <w:rsid w:val="00092B32"/>
    <w:rsid w:val="0009381C"/>
    <w:rsid w:val="000A769A"/>
    <w:rsid w:val="000E32AD"/>
    <w:rsid w:val="000F368C"/>
    <w:rsid w:val="001126D1"/>
    <w:rsid w:val="001261A6"/>
    <w:rsid w:val="00141616"/>
    <w:rsid w:val="001531B9"/>
    <w:rsid w:val="00154471"/>
    <w:rsid w:val="001A094C"/>
    <w:rsid w:val="00210730"/>
    <w:rsid w:val="00214D82"/>
    <w:rsid w:val="002403E7"/>
    <w:rsid w:val="0026509C"/>
    <w:rsid w:val="002A27BC"/>
    <w:rsid w:val="002B42AD"/>
    <w:rsid w:val="002E066C"/>
    <w:rsid w:val="00336828"/>
    <w:rsid w:val="00337B29"/>
    <w:rsid w:val="00374FF2"/>
    <w:rsid w:val="003E6CAF"/>
    <w:rsid w:val="004478EE"/>
    <w:rsid w:val="004736FF"/>
    <w:rsid w:val="004763C1"/>
    <w:rsid w:val="004C03A3"/>
    <w:rsid w:val="004D1E71"/>
    <w:rsid w:val="004E4A74"/>
    <w:rsid w:val="005C51E0"/>
    <w:rsid w:val="005E2D63"/>
    <w:rsid w:val="006120F7"/>
    <w:rsid w:val="00615EF3"/>
    <w:rsid w:val="00633B90"/>
    <w:rsid w:val="0064732A"/>
    <w:rsid w:val="00662168"/>
    <w:rsid w:val="006763A1"/>
    <w:rsid w:val="006F0AF2"/>
    <w:rsid w:val="00735001"/>
    <w:rsid w:val="00736E91"/>
    <w:rsid w:val="00783D2E"/>
    <w:rsid w:val="007A12D1"/>
    <w:rsid w:val="007B1834"/>
    <w:rsid w:val="00801030"/>
    <w:rsid w:val="008208A0"/>
    <w:rsid w:val="0083262B"/>
    <w:rsid w:val="00841B64"/>
    <w:rsid w:val="00847DE1"/>
    <w:rsid w:val="0088663C"/>
    <w:rsid w:val="00894223"/>
    <w:rsid w:val="008B7644"/>
    <w:rsid w:val="00932C18"/>
    <w:rsid w:val="00944623"/>
    <w:rsid w:val="00955AA9"/>
    <w:rsid w:val="0096182A"/>
    <w:rsid w:val="009F47AF"/>
    <w:rsid w:val="00A0494A"/>
    <w:rsid w:val="00A20F9B"/>
    <w:rsid w:val="00A2472E"/>
    <w:rsid w:val="00A81B72"/>
    <w:rsid w:val="00A87ABE"/>
    <w:rsid w:val="00AC1C2A"/>
    <w:rsid w:val="00AF3F3E"/>
    <w:rsid w:val="00B3189A"/>
    <w:rsid w:val="00B54021"/>
    <w:rsid w:val="00B67A3A"/>
    <w:rsid w:val="00B95303"/>
    <w:rsid w:val="00BF3749"/>
    <w:rsid w:val="00C05B13"/>
    <w:rsid w:val="00C06EA4"/>
    <w:rsid w:val="00C73A37"/>
    <w:rsid w:val="00CB41D9"/>
    <w:rsid w:val="00D70963"/>
    <w:rsid w:val="00D71DD1"/>
    <w:rsid w:val="00D72EB5"/>
    <w:rsid w:val="00D94DEC"/>
    <w:rsid w:val="00D97BAC"/>
    <w:rsid w:val="00DE41EF"/>
    <w:rsid w:val="00E1063D"/>
    <w:rsid w:val="00E26261"/>
    <w:rsid w:val="00EC3579"/>
    <w:rsid w:val="00EE4D36"/>
    <w:rsid w:val="00EF1392"/>
    <w:rsid w:val="00F135B5"/>
    <w:rsid w:val="00F15701"/>
    <w:rsid w:val="00F16AF1"/>
    <w:rsid w:val="00F207D4"/>
    <w:rsid w:val="00F306CA"/>
    <w:rsid w:val="00F56FCA"/>
    <w:rsid w:val="00F61EE7"/>
    <w:rsid w:val="00F9712E"/>
    <w:rsid w:val="00FB752E"/>
    <w:rsid w:val="00FF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0366E0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41B64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DE1"/>
    <w:rPr>
      <w:rFonts w:ascii="Tahoma" w:hAnsi="Tahoma" w:cs="Tahoma"/>
      <w:sz w:val="16"/>
      <w:szCs w:val="16"/>
      <w:lang w:eastAsia="en-US"/>
    </w:rPr>
  </w:style>
  <w:style w:type="paragraph" w:styleId="Textoindependiente2">
    <w:name w:val="Body Text 2"/>
    <w:basedOn w:val="Normal"/>
    <w:link w:val="Textoindependiente2Car"/>
    <w:rsid w:val="00F9712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9712E"/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37B29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7B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7B29"/>
    <w:rPr>
      <w:b/>
      <w:bCs/>
      <w:i/>
      <w:iCs/>
      <w:color w:val="4F81BD" w:themeColor="accen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14D8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214D82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14D8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214D82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0366E0"/>
    <w:pPr>
      <w:spacing w:after="0" w:line="240" w:lineRule="auto"/>
      <w:ind w:left="720"/>
      <w:contextualSpacing/>
    </w:pPr>
    <w:rPr>
      <w:rFonts w:ascii="Cambria" w:eastAsia="MS Mincho" w:hAnsi="Cambr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841B64"/>
    <w:rPr>
      <w:rFonts w:ascii="Cambria" w:eastAsia="MS Mincho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7D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7DE1"/>
    <w:rPr>
      <w:rFonts w:ascii="Tahoma" w:hAnsi="Tahoma" w:cs="Tahoma"/>
      <w:sz w:val="16"/>
      <w:szCs w:val="16"/>
      <w:lang w:eastAsia="en-US"/>
    </w:rPr>
  </w:style>
  <w:style w:type="paragraph" w:styleId="Textoindependiente2">
    <w:name w:val="Body Text 2"/>
    <w:basedOn w:val="Normal"/>
    <w:link w:val="Textoindependiente2Car"/>
    <w:rsid w:val="00F9712E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9712E"/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337B29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7B2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37B29"/>
    <w:rPr>
      <w:b/>
      <w:bCs/>
      <w:i/>
      <w:iCs/>
      <w:color w:val="4F81BD" w:themeColor="accen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8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Universidad de Oviedo - Universidá d´Uvieu - University of Oviedo</dc:creator>
  <cp:lastModifiedBy>Monica Rodriguez Alvarez</cp:lastModifiedBy>
  <cp:revision>4</cp:revision>
  <cp:lastPrinted>2017-05-30T11:20:00Z</cp:lastPrinted>
  <dcterms:created xsi:type="dcterms:W3CDTF">2019-04-10T08:30:00Z</dcterms:created>
  <dcterms:modified xsi:type="dcterms:W3CDTF">2019-04-10T08:35:00Z</dcterms:modified>
</cp:coreProperties>
</file>